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2"/>
      </w:tblGrid>
      <w:tr w:rsidR="00BC768E" w:rsidRPr="00054641" w14:paraId="6B126D12" w14:textId="77777777" w:rsidTr="00FB7C0F">
        <w:trPr>
          <w:trHeight w:val="1137"/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5F199" w14:textId="77777777" w:rsidR="00BC768E" w:rsidRPr="00054641" w:rsidRDefault="00BC768E" w:rsidP="00FB7C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4641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7DFB86E" wp14:editId="0CB336CB">
                  <wp:simplePos x="0" y="0"/>
                  <wp:positionH relativeFrom="column">
                    <wp:posOffset>2496820</wp:posOffset>
                  </wp:positionH>
                  <wp:positionV relativeFrom="paragraph">
                    <wp:posOffset>59690</wp:posOffset>
                  </wp:positionV>
                  <wp:extent cx="952500" cy="1028700"/>
                  <wp:effectExtent l="0" t="0" r="0" b="0"/>
                  <wp:wrapNone/>
                  <wp:docPr id="1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C768E" w:rsidRPr="00054641" w14:paraId="409EA7C6" w14:textId="77777777" w:rsidTr="00FB7C0F">
        <w:trPr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F3A5C" w14:textId="77777777" w:rsidR="00BC768E" w:rsidRPr="00054641" w:rsidRDefault="00BC768E" w:rsidP="00FB7C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768E" w:rsidRPr="00054641" w14:paraId="40BDE129" w14:textId="77777777" w:rsidTr="00FB7C0F">
        <w:trPr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7344B" w14:textId="77777777" w:rsidR="00BC768E" w:rsidRPr="00054641" w:rsidRDefault="00BC768E" w:rsidP="00FB7C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768E" w:rsidRPr="00054641" w14:paraId="67D1D8D1" w14:textId="77777777" w:rsidTr="00FB7C0F">
        <w:trPr>
          <w:trHeight w:val="1560"/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3B969" w14:textId="77777777" w:rsidR="00BC768E" w:rsidRDefault="00BC768E" w:rsidP="00FB7C0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59CD0FB" w14:textId="77777777" w:rsidR="00BC768E" w:rsidRDefault="00BC768E" w:rsidP="00FB7C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C09ECE0" w14:textId="77777777" w:rsidR="00BC768E" w:rsidRDefault="00BC768E" w:rsidP="00FB7C0F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46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ประกาศอง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ค์</w:t>
            </w:r>
            <w:r w:rsidRPr="000546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การบริหารส่วนตำบลโป่งงาม</w:t>
            </w:r>
          </w:p>
          <w:p w14:paraId="7AC4B7F3" w14:textId="3D64C737" w:rsidR="00BC768E" w:rsidRPr="00054641" w:rsidRDefault="00BC768E" w:rsidP="007A3E7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</w:pPr>
            <w:r w:rsidRPr="000546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Pr="0005464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="007A3E7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สรุปผลการจัดซื้อ - จัดจ้าง ประจำ</w:t>
            </w:r>
            <w:r w:rsidRPr="00373CD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เดือน </w:t>
            </w:r>
            <w:r w:rsidR="0097101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กรกฎาคม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BC768E" w:rsidRPr="00054641" w14:paraId="721A135B" w14:textId="77777777" w:rsidTr="00FB7C0F">
        <w:trPr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7A75C" w14:textId="1A7486D0" w:rsidR="00BC768E" w:rsidRDefault="00D72B64" w:rsidP="00D72B6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</w:t>
            </w:r>
          </w:p>
          <w:p w14:paraId="42DFBD2E" w14:textId="77777777" w:rsidR="00D72B64" w:rsidRPr="00054641" w:rsidRDefault="00D72B64" w:rsidP="00D72B6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15C61AB" w14:textId="1E848DA1" w:rsidR="00BC768E" w:rsidRDefault="00BC768E" w:rsidP="00FB7C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0546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</w:t>
            </w:r>
            <w:r w:rsidR="007A3E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</w:t>
            </w:r>
            <w:r w:rsidRPr="000546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พระราชบัญญัติ</w:t>
            </w:r>
            <w:r w:rsidR="007A3E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ข้อมูลข่าวสาร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  <w:r w:rsidR="007A3E73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 </w:t>
            </w:r>
            <w:r w:rsidRPr="000546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มาตรา </w:t>
            </w:r>
            <w:r w:rsidR="007A3E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  <w:r w:rsidRPr="0005464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546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วรรคหนึ่ง</w:t>
            </w:r>
            <w:r w:rsidR="007A3E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กี่ยวกับการพิจารณาการจัดซื้อจัดจ้างของหน่วยงานรัฐที่กำหนดให้หน่วยงานของรัฐทำผลการพิจารณาเป็นรายเดือนๆ (ตามแบบ </w:t>
            </w:r>
            <w:proofErr w:type="spellStart"/>
            <w:r w:rsidR="007A3E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สขร</w:t>
            </w:r>
            <w:proofErr w:type="spellEnd"/>
            <w:r w:rsidR="007A3E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.1) เพื่อเป็นดัชนีสำหรับการตรวจดูของประชานชน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46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</w:p>
          <w:p w14:paraId="701BB0AA" w14:textId="43594186" w:rsidR="00BC768E" w:rsidRDefault="00BC768E" w:rsidP="00FB7C0F">
            <w:pPr>
              <w:spacing w:before="240"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F4094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ในการนี้ </w:t>
            </w:r>
            <w:r w:rsidRPr="00E5468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องค์การบริหารส่วนตำบลโป่งงาม</w:t>
            </w:r>
            <w:r w:rsidR="00F4094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อำเภอแม่สาย จังหวัดเชียงราย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4094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ได้ดำเนินการตามแบบ </w:t>
            </w:r>
            <w:proofErr w:type="spellStart"/>
            <w:r w:rsidR="00F4094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สขร</w:t>
            </w:r>
            <w:proofErr w:type="spellEnd"/>
            <w:r w:rsidR="00F4094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.1 </w:t>
            </w:r>
            <w:r w:rsidR="00911A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เพื่อให้ประชาชนได้ตรวจดูผลการพิจารณาการจัดซื้อจัดจ้างขององค์การบริหารส่วนตำบลโป่งงาม ประจำเดือนกรกฎาคม 2566 เป็นที่เรียบร้อยแล้ว โดยรายละเอียดตามแบบ </w:t>
            </w:r>
            <w:proofErr w:type="spellStart"/>
            <w:r w:rsidR="00911A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สขร</w:t>
            </w:r>
            <w:proofErr w:type="spellEnd"/>
            <w:r w:rsidR="00911A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.1 ที่</w:t>
            </w:r>
            <w:r w:rsidRPr="00E5468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แนบท้ายประกาศ</w:t>
            </w:r>
            <w:r w:rsidR="00911A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ฉบับ</w:t>
            </w:r>
            <w:r w:rsidRPr="00E5468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นี้</w:t>
            </w:r>
          </w:p>
          <w:p w14:paraId="20004D88" w14:textId="10E6268E" w:rsidR="00911AF8" w:rsidRDefault="00911AF8" w:rsidP="00FB7C0F">
            <w:pPr>
              <w:spacing w:before="240" w:after="0" w:line="240" w:lineRule="auto"/>
              <w:jc w:val="thaiDistribute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จึงประกาศให้ทราบโดยทั่วกัน</w:t>
            </w:r>
          </w:p>
          <w:p w14:paraId="715557E6" w14:textId="77777777" w:rsidR="00BC768E" w:rsidRPr="00054641" w:rsidRDefault="00BC768E" w:rsidP="00FB7C0F">
            <w:pPr>
              <w:spacing w:before="240"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C768E" w:rsidRPr="00054641" w14:paraId="62877352" w14:textId="77777777" w:rsidTr="00FB7C0F">
        <w:trPr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56D30" w14:textId="03A3B635" w:rsidR="00BC768E" w:rsidRPr="00054641" w:rsidRDefault="00BC768E" w:rsidP="00FB7C0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54641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                                   </w:t>
            </w:r>
            <w:r w:rsidR="0099524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671AB043" w14:textId="1C69541C" w:rsidR="00BC768E" w:rsidRDefault="00BC768E" w:rsidP="00D72B6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5464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ประกาศ</w:t>
            </w:r>
            <w:r w:rsidRPr="000546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ณ วันที่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1A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1A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สิงห</w:t>
            </w:r>
            <w:r w:rsidR="0097101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าคม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46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 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  <w:p w14:paraId="05E8F4DA" w14:textId="77777777" w:rsidR="00BC768E" w:rsidRPr="00054641" w:rsidRDefault="00BC768E" w:rsidP="00FB7C0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0601FF" w14:textId="77777777" w:rsidR="00BC768E" w:rsidRPr="00054641" w:rsidRDefault="00BC768E" w:rsidP="00FB7C0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C768E" w:rsidRPr="00054641" w14:paraId="7908F659" w14:textId="77777777" w:rsidTr="00FB7C0F">
        <w:trPr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FE8E9" w14:textId="77777777" w:rsidR="00BC768E" w:rsidRPr="00054641" w:rsidRDefault="00BC768E" w:rsidP="00FB7C0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54641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tbl>
            <w:tblPr>
              <w:tblW w:w="5549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49"/>
            </w:tblGrid>
            <w:tr w:rsidR="00BC768E" w:rsidRPr="00054641" w14:paraId="05281ECE" w14:textId="77777777" w:rsidTr="00FB7C0F">
              <w:trPr>
                <w:trHeight w:val="507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76D722" w14:textId="77777777" w:rsidR="00BC768E" w:rsidRPr="004E5F5A" w:rsidRDefault="00BC768E" w:rsidP="00FB7C0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054641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BC768E" w:rsidRPr="00054641" w14:paraId="7CEE15DD" w14:textId="77777777" w:rsidTr="00FB7C0F">
              <w:trPr>
                <w:jc w:val="right"/>
              </w:trPr>
              <w:tc>
                <w:tcPr>
                  <w:tcW w:w="5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326F8B" w14:textId="77777777" w:rsidR="00BC768E" w:rsidRPr="00054641" w:rsidRDefault="00BC768E" w:rsidP="00FB7C0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BC768E" w:rsidRPr="00054641" w14:paraId="583A4D62" w14:textId="77777777" w:rsidTr="00FB7C0F">
              <w:trPr>
                <w:trHeight w:val="507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C9AE8D" w14:textId="26843CD2" w:rsidR="00BC768E" w:rsidRPr="00054641" w:rsidRDefault="00BC768E" w:rsidP="00FB7C0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054641">
                    <w:rPr>
                      <w:rFonts w:ascii="TH SarabunIT๙" w:eastAsia="Times New Roman" w:hAnsi="TH SarabunIT๙" w:cs="TH SarabunIT๙"/>
                      <w:sz w:val="32"/>
                      <w:szCs w:val="32"/>
                      <w:bdr w:val="none" w:sz="0" w:space="0" w:color="auto" w:frame="1"/>
                    </w:rPr>
                    <w:t>(</w:t>
                  </w:r>
                  <w:proofErr w:type="gramStart"/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bdr w:val="none" w:sz="0" w:space="0" w:color="auto" w:frame="1"/>
                      <w:cs/>
                    </w:rPr>
                    <w:t>นายอำนาจ  สิทธิมงคล</w:t>
                  </w:r>
                  <w:proofErr w:type="gramEnd"/>
                  <w:r w:rsidRPr="00054641">
                    <w:rPr>
                      <w:rFonts w:ascii="TH SarabunIT๙" w:eastAsia="Times New Roman" w:hAnsi="TH SarabunIT๙" w:cs="TH SarabunIT๙"/>
                      <w:sz w:val="32"/>
                      <w:szCs w:val="32"/>
                      <w:bdr w:val="none" w:sz="0" w:space="0" w:color="auto" w:frame="1"/>
                      <w:cs/>
                    </w:rPr>
                    <w:t>)</w:t>
                  </w:r>
                </w:p>
              </w:tc>
            </w:tr>
            <w:tr w:rsidR="00BC768E" w:rsidRPr="00054641" w14:paraId="1721EB74" w14:textId="77777777" w:rsidTr="00FB7C0F">
              <w:trPr>
                <w:trHeight w:val="1014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B79399" w14:textId="6B06FB4F" w:rsidR="00BC768E" w:rsidRDefault="00BC768E" w:rsidP="00FB7C0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bdr w:val="none" w:sz="0" w:space="0" w:color="auto" w:frame="1"/>
                      <w:cs/>
                    </w:rPr>
                    <w:t>นายกองค์การบริหารส่วนตำบลโป่งงาม</w:t>
                  </w:r>
                </w:p>
                <w:p w14:paraId="50A63D1B" w14:textId="24FDF709" w:rsidR="00BC768E" w:rsidRDefault="00BC768E" w:rsidP="00FB7C0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14831D90" w14:textId="696C5E87" w:rsidR="00BC768E" w:rsidRDefault="00BC768E" w:rsidP="00FB7C0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0511CE3F" w14:textId="77777777" w:rsidR="00BC768E" w:rsidRPr="00054641" w:rsidRDefault="00BC768E" w:rsidP="00FB7C0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  <w:tr w:rsidR="00BC768E" w:rsidRPr="00054641" w14:paraId="78FF78A6" w14:textId="77777777" w:rsidTr="00FB7C0F">
              <w:trPr>
                <w:trHeight w:val="528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528D32" w14:textId="77777777" w:rsidR="00BC768E" w:rsidRPr="00054641" w:rsidRDefault="00BC768E" w:rsidP="00FB7C0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054641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BC768E" w:rsidRPr="00054641" w14:paraId="39E5B545" w14:textId="77777777" w:rsidTr="00FB7C0F">
              <w:trPr>
                <w:trHeight w:val="507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C46F10" w14:textId="77777777" w:rsidR="00BC768E" w:rsidRPr="00054641" w:rsidRDefault="00BC768E" w:rsidP="00FB7C0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054641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3C67E6AB" w14:textId="77777777" w:rsidR="00BC768E" w:rsidRPr="00054641" w:rsidRDefault="00BC768E" w:rsidP="00FB7C0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54641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</w:tbl>
    <w:p w14:paraId="2484B724" w14:textId="2CBEB8FD" w:rsidR="00E04FA5" w:rsidRDefault="001140CD">
      <w:pPr>
        <w:rPr>
          <w:rFonts w:hint="cs"/>
          <w:cs/>
        </w:rPr>
      </w:pPr>
      <w:r>
        <w:rPr>
          <w:rFonts w:hint="cs"/>
          <w:cs/>
        </w:rPr>
        <w:t xml:space="preserve"> </w:t>
      </w:r>
    </w:p>
    <w:sectPr w:rsidR="00E04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8E"/>
    <w:rsid w:val="001140CD"/>
    <w:rsid w:val="00246A5B"/>
    <w:rsid w:val="007A3E73"/>
    <w:rsid w:val="00911AF8"/>
    <w:rsid w:val="00971015"/>
    <w:rsid w:val="0099524C"/>
    <w:rsid w:val="00BC768E"/>
    <w:rsid w:val="00D72B64"/>
    <w:rsid w:val="00E04FA5"/>
    <w:rsid w:val="00F4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147D"/>
  <w15:chartTrackingRefBased/>
  <w15:docId w15:val="{7EB64D3B-40F5-4E54-9F04-0A1766B6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หฤทัย โพธิเจริญ</dc:creator>
  <cp:keywords/>
  <dc:description/>
  <cp:lastModifiedBy>องค์การบริหารส่วนตำบลโป่งงาม งานพัสดุกองคลัง</cp:lastModifiedBy>
  <cp:revision>3</cp:revision>
  <cp:lastPrinted>2023-10-16T04:36:00Z</cp:lastPrinted>
  <dcterms:created xsi:type="dcterms:W3CDTF">2023-10-16T03:46:00Z</dcterms:created>
  <dcterms:modified xsi:type="dcterms:W3CDTF">2023-10-16T04:37:00Z</dcterms:modified>
</cp:coreProperties>
</file>